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6EF31" w14:textId="77777777" w:rsidR="00B86F6E" w:rsidRPr="00B86F6E" w:rsidRDefault="00B86F6E" w:rsidP="00B86F6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86F6E">
        <w:rPr>
          <w:rFonts w:ascii="Times New Roman" w:hAnsi="Times New Roman" w:cs="Times New Roman"/>
          <w:b/>
          <w:bCs/>
          <w:sz w:val="24"/>
          <w:szCs w:val="24"/>
        </w:rPr>
        <w:t>TEMAT: Przygody duże i małe nie tylko na ekranie</w:t>
      </w:r>
    </w:p>
    <w:p w14:paraId="6713040A" w14:textId="77777777" w:rsidR="00B86F6E" w:rsidRPr="00B86F6E" w:rsidRDefault="00B86F6E" w:rsidP="00B86F6E">
      <w:pPr>
        <w:rPr>
          <w:rFonts w:ascii="Times New Roman" w:hAnsi="Times New Roman" w:cs="Times New Roman"/>
          <w:sz w:val="24"/>
          <w:szCs w:val="24"/>
        </w:rPr>
      </w:pPr>
      <w:r w:rsidRPr="00B86F6E">
        <w:rPr>
          <w:rFonts w:ascii="Times New Roman" w:hAnsi="Times New Roman" w:cs="Times New Roman"/>
          <w:sz w:val="24"/>
          <w:szCs w:val="24"/>
        </w:rPr>
        <w:t xml:space="preserve">Zabawy popołudniowe </w:t>
      </w:r>
    </w:p>
    <w:p w14:paraId="5F8EDA48" w14:textId="77777777" w:rsidR="00B86F6E" w:rsidRPr="00B86F6E" w:rsidRDefault="00B86F6E" w:rsidP="00B86F6E">
      <w:pPr>
        <w:rPr>
          <w:rFonts w:ascii="Times New Roman" w:hAnsi="Times New Roman" w:cs="Times New Roman"/>
          <w:sz w:val="24"/>
          <w:szCs w:val="24"/>
        </w:rPr>
      </w:pPr>
      <w:r w:rsidRPr="00B86F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58F685" w14:textId="0E2D4A5A" w:rsidR="00B86F6E" w:rsidRDefault="00596EBF" w:rsidP="00B86F6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86F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Gazetowe</w:t>
      </w:r>
      <w:r w:rsidR="00B86F6E" w:rsidRPr="00B86F6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zagadki - zabawa manualna </w:t>
      </w:r>
    </w:p>
    <w:p w14:paraId="260426B5" w14:textId="77777777" w:rsidR="00B86F6E" w:rsidRPr="00B86F6E" w:rsidRDefault="00B86F6E" w:rsidP="00B86F6E">
      <w:pPr>
        <w:pStyle w:val="Akapitzlist"/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F3259A2" w14:textId="128CD125" w:rsidR="00B86F6E" w:rsidRPr="00B86F6E" w:rsidRDefault="00B86F6E" w:rsidP="00E20123">
      <w:pPr>
        <w:rPr>
          <w:rFonts w:ascii="Times New Roman" w:hAnsi="Times New Roman" w:cs="Times New Roman"/>
          <w:sz w:val="24"/>
          <w:szCs w:val="24"/>
        </w:rPr>
      </w:pPr>
      <w:r w:rsidRPr="00B86F6E">
        <w:rPr>
          <w:rFonts w:ascii="Times New Roman" w:hAnsi="Times New Roman" w:cs="Times New Roman"/>
          <w:sz w:val="24"/>
          <w:szCs w:val="24"/>
        </w:rPr>
        <w:t xml:space="preserve">Do tego zadania będą potrzebne tylko fragmenty gazet. </w:t>
      </w:r>
    </w:p>
    <w:p w14:paraId="49A59995" w14:textId="5C8D120C" w:rsidR="00B86F6E" w:rsidRPr="00B86F6E" w:rsidRDefault="00B86F6E" w:rsidP="00E201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F6E">
        <w:rPr>
          <w:rFonts w:ascii="Times New Roman" w:hAnsi="Times New Roman" w:cs="Times New Roman"/>
          <w:sz w:val="24"/>
          <w:szCs w:val="24"/>
        </w:rPr>
        <w:t>Zadaniem dziecka jest kształtować gazetę tworząc rzeźbę, tak aby przedstawiała jakiś przedmiot. Następnie określa, jakiego kształtu jest rzeźba oraz co przedstawia.</w:t>
      </w:r>
    </w:p>
    <w:p w14:paraId="7101BB2C" w14:textId="77777777" w:rsidR="00B86F6E" w:rsidRPr="00B86F6E" w:rsidRDefault="00B86F6E" w:rsidP="00E20123">
      <w:pPr>
        <w:rPr>
          <w:rFonts w:ascii="Times New Roman" w:hAnsi="Times New Roman" w:cs="Times New Roman"/>
          <w:sz w:val="24"/>
          <w:szCs w:val="24"/>
        </w:rPr>
      </w:pPr>
    </w:p>
    <w:p w14:paraId="6A768337" w14:textId="084DB251" w:rsidR="00B86F6E" w:rsidRDefault="00B86F6E" w:rsidP="00B86F6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86F6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Kolorowe figury - zabawa organizacyjno- porządkowa </w:t>
      </w:r>
    </w:p>
    <w:p w14:paraId="27BE889F" w14:textId="77777777" w:rsidR="00B86F6E" w:rsidRPr="00B86F6E" w:rsidRDefault="00B86F6E" w:rsidP="00B86F6E">
      <w:pPr>
        <w:pStyle w:val="Akapitzlist"/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F94B51D" w14:textId="306ED981" w:rsidR="00B86F6E" w:rsidRPr="00B86F6E" w:rsidRDefault="00B86F6E" w:rsidP="00E201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F6E">
        <w:rPr>
          <w:rFonts w:ascii="Times New Roman" w:hAnsi="Times New Roman" w:cs="Times New Roman"/>
          <w:sz w:val="24"/>
          <w:szCs w:val="24"/>
        </w:rPr>
        <w:t>Do tego zadania będą nam potrzebne papierowe figury geometryczne.</w:t>
      </w:r>
    </w:p>
    <w:p w14:paraId="66F4F518" w14:textId="054F8FE0" w:rsidR="00B86F6E" w:rsidRPr="00B86F6E" w:rsidRDefault="00B86F6E" w:rsidP="00E201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F6E">
        <w:rPr>
          <w:rFonts w:ascii="Times New Roman" w:hAnsi="Times New Roman" w:cs="Times New Roman"/>
          <w:sz w:val="24"/>
          <w:szCs w:val="24"/>
        </w:rPr>
        <w:t>Rodzic rozkłada w różnych miejscach pokoju wycięte róże figury geometryczne. Dziecko musi się na chwile odwrócić i zamknąć oczy, w tym czasie rozkładamy figury w różnych miejscach- kiedy dziecko jest odwrócone.</w:t>
      </w:r>
    </w:p>
    <w:p w14:paraId="5E6B9892" w14:textId="79DB289A" w:rsidR="00B86F6E" w:rsidRPr="00B86F6E" w:rsidRDefault="00B86F6E" w:rsidP="00E201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F6E">
        <w:rPr>
          <w:rFonts w:ascii="Times New Roman" w:hAnsi="Times New Roman" w:cs="Times New Roman"/>
          <w:sz w:val="24"/>
          <w:szCs w:val="24"/>
        </w:rPr>
        <w:t xml:space="preserve">Na hasło rodzica np. </w:t>
      </w:r>
      <w:r w:rsidR="00E20123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E20123">
        <w:rPr>
          <w:rFonts w:ascii="Times New Roman" w:hAnsi="Times New Roman" w:cs="Times New Roman"/>
          <w:i/>
          <w:iCs/>
          <w:sz w:val="24"/>
          <w:szCs w:val="24"/>
        </w:rPr>
        <w:t xml:space="preserve">oło </w:t>
      </w:r>
      <w:r w:rsidRPr="00B86F6E">
        <w:rPr>
          <w:rFonts w:ascii="Times New Roman" w:hAnsi="Times New Roman" w:cs="Times New Roman"/>
          <w:sz w:val="24"/>
          <w:szCs w:val="24"/>
        </w:rPr>
        <w:t xml:space="preserve">- dziecko musi się odwrócić i ustawić się przy najbliższym kole. Dla utrudnienia zadania możemy dodać do figur ich kolor np. </w:t>
      </w:r>
      <w:r w:rsidRPr="00E20123">
        <w:rPr>
          <w:rFonts w:ascii="Times New Roman" w:hAnsi="Times New Roman" w:cs="Times New Roman"/>
          <w:i/>
          <w:iCs/>
          <w:sz w:val="24"/>
          <w:szCs w:val="24"/>
        </w:rPr>
        <w:t>Czerwone koło,</w:t>
      </w:r>
      <w:r w:rsidRPr="00B86F6E">
        <w:rPr>
          <w:rFonts w:ascii="Times New Roman" w:hAnsi="Times New Roman" w:cs="Times New Roman"/>
          <w:sz w:val="24"/>
          <w:szCs w:val="24"/>
        </w:rPr>
        <w:t xml:space="preserve"> wtedy dziecko musi stanąć obok wskazanego elementu. </w:t>
      </w:r>
    </w:p>
    <w:p w14:paraId="60C906BB" w14:textId="77777777" w:rsidR="00B86F6E" w:rsidRPr="00B86F6E" w:rsidRDefault="00B86F6E" w:rsidP="00B86F6E">
      <w:pPr>
        <w:rPr>
          <w:rFonts w:ascii="Times New Roman" w:hAnsi="Times New Roman" w:cs="Times New Roman"/>
          <w:sz w:val="24"/>
          <w:szCs w:val="24"/>
        </w:rPr>
      </w:pPr>
    </w:p>
    <w:p w14:paraId="404C32E1" w14:textId="77777777" w:rsidR="00B86F6E" w:rsidRDefault="00B86F6E" w:rsidP="00B86F6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86F6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Wiosenne porządki - klasyfikacja zabawek </w:t>
      </w:r>
    </w:p>
    <w:p w14:paraId="70ADF98F" w14:textId="0C269C70" w:rsidR="00B86F6E" w:rsidRPr="00B86F6E" w:rsidRDefault="00B86F6E" w:rsidP="00B86F6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86F6E">
        <w:rPr>
          <w:rFonts w:ascii="Times New Roman" w:hAnsi="Times New Roman" w:cs="Times New Roman"/>
          <w:sz w:val="24"/>
          <w:szCs w:val="24"/>
        </w:rPr>
        <w:t xml:space="preserve">Do tego zadania potrzebne będą wybrane przez dziecko zabawki oraz skakanki, sznurek, włóczka. </w:t>
      </w:r>
    </w:p>
    <w:p w14:paraId="5D4BC7BA" w14:textId="7A8A062E" w:rsidR="00B86F6E" w:rsidRPr="00B86F6E" w:rsidRDefault="00B86F6E" w:rsidP="00B86F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F6E">
        <w:rPr>
          <w:rFonts w:ascii="Times New Roman" w:hAnsi="Times New Roman" w:cs="Times New Roman"/>
          <w:sz w:val="24"/>
          <w:szCs w:val="24"/>
        </w:rPr>
        <w:t>Prosimy dzieci przygotowały różne zabawki w swoim pokoju. Następnie rodzic w tym czasie przygotowuje np. skakankę, sznurek to co mamy w domu układamy tworząc pojedyncze kółka i układamy na dywanie, każdy element rozkładamy w różnych miejscach.</w:t>
      </w:r>
    </w:p>
    <w:p w14:paraId="3F3A1040" w14:textId="1C1C085A" w:rsidR="00B86F6E" w:rsidRPr="00B86F6E" w:rsidRDefault="00B86F6E" w:rsidP="00B86F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F6E">
        <w:rPr>
          <w:rFonts w:ascii="Times New Roman" w:hAnsi="Times New Roman" w:cs="Times New Roman"/>
          <w:sz w:val="24"/>
          <w:szCs w:val="24"/>
        </w:rPr>
        <w:t>Następnie dzieci próbują bez pomocy rodzica   klasyfikować zabawki, wg rodzaju np. misie do jednego koła, samochody do drugiego, klocki do trzeciego, książki do kolejnego. Dzieci określają kategorię każdego kółka i sprawdzają, czy wszystkie zabawki są dobrze pogrupowane.</w:t>
      </w:r>
    </w:p>
    <w:p w14:paraId="318E2D62" w14:textId="77777777" w:rsidR="00B86F6E" w:rsidRPr="00B86F6E" w:rsidRDefault="00B86F6E" w:rsidP="00B86F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6FE30A" w14:textId="77777777" w:rsidR="00B86F6E" w:rsidRPr="00B86F6E" w:rsidRDefault="00B86F6E" w:rsidP="00B86F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816F77" w14:textId="6783A7FE" w:rsidR="00AE1CAC" w:rsidRPr="00B86F6E" w:rsidRDefault="00AE1CAC">
      <w:pPr>
        <w:rPr>
          <w:rFonts w:ascii="Times New Roman" w:hAnsi="Times New Roman" w:cs="Times New Roman"/>
          <w:sz w:val="24"/>
          <w:szCs w:val="24"/>
        </w:rPr>
      </w:pPr>
    </w:p>
    <w:sectPr w:rsidR="00AE1CAC" w:rsidRPr="00B86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3E7D9B"/>
    <w:multiLevelType w:val="hybridMultilevel"/>
    <w:tmpl w:val="557E4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752"/>
    <w:rsid w:val="00596EBF"/>
    <w:rsid w:val="009D7752"/>
    <w:rsid w:val="00AE1CAC"/>
    <w:rsid w:val="00B86F6E"/>
    <w:rsid w:val="00C77202"/>
    <w:rsid w:val="00E2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A5ED0"/>
  <w15:chartTrackingRefBased/>
  <w15:docId w15:val="{0AFE95E8-88C5-4750-80CE-4A3D81562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6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219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nowicka.olga80@gmail.com</dc:creator>
  <cp:keywords/>
  <dc:description/>
  <cp:lastModifiedBy>nowicka.olga80@gmail.com</cp:lastModifiedBy>
  <cp:revision>5</cp:revision>
  <dcterms:created xsi:type="dcterms:W3CDTF">2020-04-16T20:27:00Z</dcterms:created>
  <dcterms:modified xsi:type="dcterms:W3CDTF">2020-04-16T20:38:00Z</dcterms:modified>
</cp:coreProperties>
</file>